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32" w:rsidRPr="00C90332" w:rsidRDefault="00C90332" w:rsidP="00C90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0332" w:rsidRPr="00C90332" w:rsidRDefault="00C90332" w:rsidP="00C903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033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C90332">
        <w:rPr>
          <w:rFonts w:ascii="Times New Roman" w:hAnsi="Times New Roman" w:cs="Times New Roman"/>
          <w:sz w:val="28"/>
          <w:szCs w:val="28"/>
        </w:rPr>
        <w:t xml:space="preserve"> на методическом совете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0332">
        <w:rPr>
          <w:rFonts w:ascii="Times New Roman" w:hAnsi="Times New Roman" w:cs="Times New Roman"/>
          <w:sz w:val="28"/>
          <w:szCs w:val="28"/>
        </w:rPr>
        <w:t>Утвержден приказом МБУ ДО «ЦДТ»</w:t>
      </w:r>
    </w:p>
    <w:p w:rsidR="00C90332" w:rsidRPr="00C90332" w:rsidRDefault="00C90332" w:rsidP="00C90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332">
        <w:rPr>
          <w:rFonts w:ascii="Times New Roman" w:hAnsi="Times New Roman" w:cs="Times New Roman"/>
          <w:sz w:val="28"/>
          <w:szCs w:val="28"/>
        </w:rPr>
        <w:t xml:space="preserve">Протокол №12/1 от 30.11.2020г.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90332">
        <w:rPr>
          <w:rFonts w:ascii="Times New Roman" w:hAnsi="Times New Roman" w:cs="Times New Roman"/>
          <w:sz w:val="28"/>
          <w:szCs w:val="28"/>
        </w:rPr>
        <w:t>№ 48/3 от 30.11.2020г.</w:t>
      </w:r>
    </w:p>
    <w:p w:rsidR="00C90332" w:rsidRPr="00C90332" w:rsidRDefault="00C90332" w:rsidP="00C90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033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90332">
        <w:rPr>
          <w:rFonts w:ascii="Times New Roman" w:hAnsi="Times New Roman" w:cs="Times New Roman"/>
          <w:sz w:val="28"/>
          <w:szCs w:val="28"/>
        </w:rPr>
        <w:t xml:space="preserve"> Директор _________ О. А. Лобанова</w:t>
      </w:r>
    </w:p>
    <w:p w:rsidR="00C90332" w:rsidRDefault="00C90332" w:rsidP="00C90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CE7" w:rsidRDefault="00B81CE7" w:rsidP="00C903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тематический план с применением дистанционных технологий</w:t>
      </w:r>
    </w:p>
    <w:p w:rsidR="00B81CE7" w:rsidRDefault="00B81CE7" w:rsidP="00937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художетственной направленности</w:t>
      </w:r>
    </w:p>
    <w:p w:rsidR="00B81CE7" w:rsidRDefault="00B81CE7" w:rsidP="00937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 «Чудо - ручки»</w:t>
      </w:r>
    </w:p>
    <w:p w:rsidR="00B81CE7" w:rsidRDefault="00B81CE7" w:rsidP="00937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 Люцкова Анастасия Александровна</w:t>
      </w:r>
    </w:p>
    <w:p w:rsidR="00B81CE7" w:rsidRDefault="00B81CE7" w:rsidP="00937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tbl>
      <w:tblPr>
        <w:tblStyle w:val="a3"/>
        <w:tblpPr w:leftFromText="180" w:rightFromText="180" w:vertAnchor="text" w:horzAnchor="margin" w:tblpXSpec="center" w:tblpY="357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B81CE7" w:rsidRPr="001B64E5" w:rsidTr="007F4DB5">
        <w:trPr>
          <w:trHeight w:val="600"/>
        </w:trPr>
        <w:tc>
          <w:tcPr>
            <w:tcW w:w="534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835" w:type="dxa"/>
            <w:gridSpan w:val="3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119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559" w:type="dxa"/>
            <w:vMerge w:val="restart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B81CE7" w:rsidRPr="001B64E5" w:rsidTr="007F4DB5">
        <w:trPr>
          <w:trHeight w:val="360"/>
        </w:trPr>
        <w:tc>
          <w:tcPr>
            <w:tcW w:w="534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1.12.2020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https://www.youtube.com/watch?v=C2hPtMRytFo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2.12.2020ср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https://www.youtube.com/watch?v=DvU4mpZV100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1286B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3.12.2020чт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https://www.youtube.com/watch?v=C2hPtMRytFo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4.12.2020</w:t>
            </w:r>
            <w:r>
              <w:rPr>
                <w:rFonts w:ascii="Times New Roman" w:eastAsia="Calibri" w:hAnsi="Times New Roman" w:cs="Times New Roman"/>
              </w:rPr>
              <w:t>пт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https://www.youtube.com/watch?v=U9b6VJ4nsyw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7.12.2020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https://www.youtube.com/watch?v=DvU4mpZV100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8.12.2020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https://www.youtube.com/watch?v=7umgr6BxBOo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rPr>
          <w:trHeight w:val="702"/>
        </w:trPr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9.12.2020ср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Полезные поделки для дома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https://www.youtube.com/watch?v=4kzQTn_xAHY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286B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10.12.2020чт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https://www.youtube.com/watch?v=gVqvhosl6h0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rPr>
          <w:trHeight w:val="725"/>
        </w:trPr>
        <w:tc>
          <w:tcPr>
            <w:tcW w:w="534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11.12.2020</w:t>
            </w:r>
            <w:r>
              <w:rPr>
                <w:rFonts w:ascii="Times New Roman" w:eastAsia="Calibri" w:hAnsi="Times New Roman" w:cs="Times New Roman"/>
              </w:rPr>
              <w:t>пт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F1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https://www.youtube.com/watch?v=HEsIQlQ5UrU</w:t>
            </w:r>
          </w:p>
        </w:tc>
        <w:tc>
          <w:tcPr>
            <w:tcW w:w="1559" w:type="dxa"/>
          </w:tcPr>
          <w:p w:rsidR="00F1286B" w:rsidRPr="00937970" w:rsidRDefault="00F1286B" w:rsidP="00F1286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14.12.2020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https://www.youtube.com/watch?v=G9erDrLZVIA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15.12.2020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https://www.youtube.com/watch?v=g6mb4F2AwqA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16.12.2020ср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https://www.youtube.com/watch?v=qR0amD8e4js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1286B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17.12.2020чт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https://www.youtube.com/watch?v=imGsmGMQYV0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18.12.2020</w:t>
            </w:r>
            <w:r>
              <w:rPr>
                <w:rFonts w:ascii="Times New Roman" w:eastAsia="Calibri" w:hAnsi="Times New Roman" w:cs="Times New Roman"/>
              </w:rPr>
              <w:t>пт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https://www.youtube.com/watch?v=xNdbO_1BgS0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21.12.2020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https://www.youtube.com/watch?v=w4ltmZqlUV4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22.12.2020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https://www.youtube.com/watch?v=UOJd0f90FnQ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23.12.2020ср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https://www.youtube.com/watch?v=530zQ6I-ciM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F1286B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24.12.2020чт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https://www.youtube.com/watch?v=ksN2R4SXpgk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25.12.2020</w:t>
            </w:r>
            <w:r>
              <w:rPr>
                <w:rFonts w:ascii="Times New Roman" w:eastAsia="Calibri" w:hAnsi="Times New Roman" w:cs="Times New Roman"/>
              </w:rPr>
              <w:t>пт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https://www.youtube.com/watch?v=sxHWrljBMn8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28.12.2020</w:t>
            </w:r>
            <w:proofErr w:type="gramStart"/>
            <w:r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F64852">
              <w:rPr>
                <w:rFonts w:ascii="Times New Roman" w:eastAsia="Calibri" w:hAnsi="Times New Roman" w:cs="Times New Roman"/>
              </w:rPr>
              <w:t>Зимнее рукоделие</w:t>
            </w:r>
          </w:p>
        </w:tc>
        <w:tc>
          <w:tcPr>
            <w:tcW w:w="851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https://www.youtube.com/watch?v=NbKhx--QKL8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412308">
              <w:rPr>
                <w:rFonts w:ascii="Times New Roman" w:eastAsia="Calibri" w:hAnsi="Times New Roman" w:cs="Times New Roman"/>
              </w:rPr>
              <w:t>29.12.2020</w:t>
            </w:r>
            <w:r>
              <w:rPr>
                <w:rFonts w:ascii="Times New Roman" w:eastAsia="Calibri" w:hAnsi="Times New Roman" w:cs="Times New Roman"/>
              </w:rPr>
              <w:t>вт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773C37">
              <w:rPr>
                <w:rFonts w:ascii="Times New Roman" w:eastAsia="Calibri" w:hAnsi="Times New Roman" w:cs="Times New Roman"/>
              </w:rPr>
              <w:t>Народные куклы</w:t>
            </w:r>
          </w:p>
        </w:tc>
        <w:tc>
          <w:tcPr>
            <w:tcW w:w="851" w:type="dxa"/>
          </w:tcPr>
          <w:p w:rsidR="00F1286B" w:rsidRPr="00917053" w:rsidRDefault="00917053" w:rsidP="00917053">
            <w:pPr>
              <w:jc w:val="center"/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17053"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1286B" w:rsidRPr="00917053" w:rsidRDefault="00917053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https://www.youtube.com/watch?v=2L6vJF3C1sk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1286B" w:rsidRPr="00C90332" w:rsidTr="007F4DB5">
        <w:tc>
          <w:tcPr>
            <w:tcW w:w="534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1286B" w:rsidRPr="00412308" w:rsidRDefault="00F1286B" w:rsidP="00F1286B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30.12.2020ср</w:t>
            </w:r>
          </w:p>
        </w:tc>
        <w:tc>
          <w:tcPr>
            <w:tcW w:w="1984" w:type="dxa"/>
          </w:tcPr>
          <w:p w:rsidR="00F1286B" w:rsidRPr="00412308" w:rsidRDefault="00F1286B" w:rsidP="00F1286B">
            <w:pPr>
              <w:rPr>
                <w:rFonts w:ascii="Times New Roman" w:eastAsia="Calibri" w:hAnsi="Times New Roman" w:cs="Times New Roman"/>
              </w:rPr>
            </w:pPr>
            <w:r w:rsidRPr="00773C37">
              <w:rPr>
                <w:rFonts w:ascii="Times New Roman" w:eastAsia="Calibri" w:hAnsi="Times New Roman" w:cs="Times New Roman"/>
              </w:rPr>
              <w:t>Народные куклы</w:t>
            </w:r>
          </w:p>
        </w:tc>
        <w:tc>
          <w:tcPr>
            <w:tcW w:w="851" w:type="dxa"/>
          </w:tcPr>
          <w:p w:rsidR="00F1286B" w:rsidRPr="00917053" w:rsidRDefault="00917053" w:rsidP="00917053">
            <w:pPr>
              <w:jc w:val="center"/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17053"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F1286B" w:rsidRPr="00917053" w:rsidRDefault="00F1286B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F1286B" w:rsidRPr="00917053" w:rsidRDefault="00917053" w:rsidP="00917053">
            <w:pPr>
              <w:jc w:val="center"/>
              <w:rPr>
                <w:color w:val="002060"/>
                <w:sz w:val="28"/>
                <w:szCs w:val="28"/>
              </w:rPr>
            </w:pPr>
            <w:r w:rsidRPr="00917053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F1286B" w:rsidRPr="001B64E5" w:rsidRDefault="00F1286B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F1286B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https://www.youtube.com/watch?v=SADtf_zatSg</w:t>
            </w:r>
          </w:p>
        </w:tc>
        <w:tc>
          <w:tcPr>
            <w:tcW w:w="1559" w:type="dxa"/>
          </w:tcPr>
          <w:p w:rsidR="00F1286B" w:rsidRPr="00937970" w:rsidRDefault="00F1286B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B81CE7" w:rsidRPr="00C90332" w:rsidTr="00AC12C1">
        <w:trPr>
          <w:trHeight w:val="134"/>
        </w:trPr>
        <w:tc>
          <w:tcPr>
            <w:tcW w:w="534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B81CE7" w:rsidRPr="001B64E5" w:rsidRDefault="00F1286B" w:rsidP="00F1286B">
            <w:pP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286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31.12.2020чт</w:t>
            </w:r>
          </w:p>
        </w:tc>
        <w:tc>
          <w:tcPr>
            <w:tcW w:w="1984" w:type="dxa"/>
          </w:tcPr>
          <w:p w:rsidR="00B81CE7" w:rsidRPr="001B64E5" w:rsidRDefault="00F1286B" w:rsidP="00F1286B">
            <w:pPr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1286B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Народные куклы</w:t>
            </w:r>
          </w:p>
        </w:tc>
        <w:tc>
          <w:tcPr>
            <w:tcW w:w="851" w:type="dxa"/>
          </w:tcPr>
          <w:p w:rsidR="00B81CE7" w:rsidRPr="00917053" w:rsidRDefault="00917053" w:rsidP="00917053">
            <w:pPr>
              <w:jc w:val="center"/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917053">
              <w:rPr>
                <w:rFonts w:ascii="Times New Roman" w:eastAsiaTheme="minorEastAsia" w:hAnsi="Times New Roman" w:cs="Times New Roman"/>
                <w:color w:val="00206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81CE7" w:rsidRPr="00917053" w:rsidRDefault="00B81CE7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B81CE7" w:rsidRPr="00917053" w:rsidRDefault="00917053" w:rsidP="00917053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91705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B81CE7" w:rsidRPr="001B64E5" w:rsidRDefault="00B81CE7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B81CE7" w:rsidRPr="001B64E5" w:rsidRDefault="00420653" w:rsidP="00B8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653">
              <w:rPr>
                <w:rFonts w:ascii="Times New Roman" w:hAnsi="Times New Roman" w:cs="Times New Roman"/>
                <w:sz w:val="24"/>
                <w:szCs w:val="24"/>
              </w:rPr>
              <w:t>https://www.youtube.com/watch?v=SqowocOlpmM</w:t>
            </w:r>
          </w:p>
        </w:tc>
        <w:tc>
          <w:tcPr>
            <w:tcW w:w="1559" w:type="dxa"/>
          </w:tcPr>
          <w:p w:rsidR="00B81CE7" w:rsidRPr="00937970" w:rsidRDefault="00B81CE7" w:rsidP="00B81C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7970">
              <w:rPr>
                <w:rFonts w:ascii="Times New Roman" w:hAnsi="Times New Roman" w:cs="Times New Roman"/>
              </w:rPr>
              <w:t>Фото</w:t>
            </w:r>
            <w:r w:rsidRPr="00937970">
              <w:rPr>
                <w:rFonts w:ascii="Times New Roman" w:hAnsi="Times New Roman" w:cs="Times New Roman"/>
                <w:lang w:val="en-US"/>
              </w:rPr>
              <w:t>-</w:t>
            </w:r>
            <w:r w:rsidRPr="00937970">
              <w:rPr>
                <w:rFonts w:ascii="Times New Roman" w:hAnsi="Times New Roman" w:cs="Times New Roman"/>
              </w:rPr>
              <w:t>отчет</w:t>
            </w:r>
            <w:r w:rsidRPr="00937970">
              <w:rPr>
                <w:rFonts w:ascii="Times New Roman" w:hAnsi="Times New Roman" w:cs="Times New Roman"/>
                <w:lang w:val="en-US"/>
              </w:rPr>
              <w:t xml:space="preserve"> off-line </w:t>
            </w:r>
            <w:r w:rsidRPr="00937970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proofErr w:type="spellStart"/>
            <w:r w:rsidRPr="00937970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37970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tbl>
      <w:tblPr>
        <w:tblStyle w:val="1"/>
        <w:tblpPr w:leftFromText="180" w:rightFromText="180" w:vertAnchor="text" w:horzAnchor="margin" w:tblpXSpec="center" w:tblpY="367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01.01.2021пт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Народные куклы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https://www.youtube.com/watch?v=bxCiGHEP9gE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4.01.2021</w:t>
            </w:r>
            <w:proofErr w:type="gramStart"/>
            <w:r w:rsidRPr="00C90332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Народные куклы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https://www.youtube.com/watch?v=RzgyTGViT60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5.01.2021вт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Народные куклы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https://www.youtube.com/watch?v=uA-Y5rJkCdI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6.01.2021ср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Народные куклы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https://www.youtube.com/watch?v=hHEWY8SXOY0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7.01.2021чт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Основы вязания крючком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https://www.youtube.com/watch?v=FgQt64cd2II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8.01.2021пт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Основы вязания крючком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https://www.youtube.com/watch?v=2uhFC8sO2jc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11.01.2021</w:t>
            </w:r>
            <w:proofErr w:type="gramStart"/>
            <w:r w:rsidRPr="00C90332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Основы вязания крючком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https://www.youtube.com/watch?v=wuR6rIBjMo4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12.01.2021вт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Основы вязания крючком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https://www.youtube.com/watch?v=urvRjQLjLKY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13.01.2021ср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Основы вязания крючком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https://www.youtube.com/watch?v=NyI_9eYDZ6U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14.01.2021чт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Основы вязания крючком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https://www.youtube.com/watch?v=0td3z-xDpVU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15.01.2021пт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Работа в технике папье-маше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https://www.youtube.com/watch?v=rB-FnbA_XlE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18.01.2021</w:t>
            </w:r>
            <w:proofErr w:type="gramStart"/>
            <w:r w:rsidRPr="00C90332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Работа в технике папье-маше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https://www.youtube.com/watch?v=KiHZ2y0aDtI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19.01.2021вт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Работа в технике папье-маше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https://www.youtube.com/watch?v=lg63k03LSL8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20.01.2021ср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Работа в технике папье-маше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https://www.youtube.com/watch?v=twIObGSmAD4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21.01.2021чт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 xml:space="preserve">Работа в технике </w:t>
            </w:r>
            <w:r w:rsidRPr="00C90332">
              <w:rPr>
                <w:rFonts w:ascii="Times New Roman" w:eastAsia="Calibri" w:hAnsi="Times New Roman" w:cs="Times New Roman"/>
              </w:rPr>
              <w:lastRenderedPageBreak/>
              <w:t>папье-маше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C90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</w:t>
            </w:r>
            <w:r w:rsidRPr="00C90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tch?v=AHU1XppCmho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lastRenderedPageBreak/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0332">
              <w:rPr>
                <w:rFonts w:ascii="Times New Roman" w:hAnsi="Times New Roman" w:cs="Times New Roman"/>
                <w:lang w:val="en-US"/>
              </w:rPr>
              <w:lastRenderedPageBreak/>
              <w:t>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22.01.2021пт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https://www.youtube.com/watch?v=BVoRLoG6tMs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25.01.2021</w:t>
            </w:r>
            <w:proofErr w:type="gramStart"/>
            <w:r w:rsidRPr="00C90332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https://www.youtube.com/watch?v=g2hn5jfAeIo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26.01.2021вт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https://www.youtube.com/watch?v=9ZdMbjuWDTs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27.01.2021ср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https://www.youtube.com/watch?v=yMmE0-4ce2w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8F38A6"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28.01.2021чт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Ручное ткачество и плетение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https://www.youtube.com/watch?v=obUmhGlBWs4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C90332" w:rsidTr="00AC12C1">
        <w:trPr>
          <w:trHeight w:val="865"/>
        </w:trPr>
        <w:tc>
          <w:tcPr>
            <w:tcW w:w="534" w:type="dxa"/>
          </w:tcPr>
          <w:p w:rsidR="008F38A6" w:rsidRPr="00C90332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29.01.2021пт</w:t>
            </w:r>
          </w:p>
        </w:tc>
        <w:tc>
          <w:tcPr>
            <w:tcW w:w="1984" w:type="dxa"/>
          </w:tcPr>
          <w:p w:rsidR="008F38A6" w:rsidRPr="00C90332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C90332">
              <w:rPr>
                <w:rFonts w:ascii="Times New Roman" w:eastAsia="Calibri" w:hAnsi="Times New Roman" w:cs="Times New Roman"/>
              </w:rPr>
              <w:t>Оригами</w:t>
            </w:r>
          </w:p>
        </w:tc>
        <w:tc>
          <w:tcPr>
            <w:tcW w:w="851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C9033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C90332" w:rsidRDefault="008F38A6" w:rsidP="008F38A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332">
              <w:rPr>
                <w:rFonts w:ascii="Times New Roman" w:hAnsi="Times New Roman" w:cs="Times New Roman"/>
                <w:sz w:val="24"/>
                <w:szCs w:val="24"/>
              </w:rPr>
              <w:t>https://www.youtube.com/watch?v=edOinha9qGc</w:t>
            </w:r>
          </w:p>
        </w:tc>
        <w:tc>
          <w:tcPr>
            <w:tcW w:w="1559" w:type="dxa"/>
          </w:tcPr>
          <w:p w:rsidR="008F38A6" w:rsidRPr="00C90332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0332">
              <w:rPr>
                <w:rFonts w:ascii="Times New Roman" w:hAnsi="Times New Roman" w:cs="Times New Roman"/>
              </w:rPr>
              <w:t>Фото</w:t>
            </w:r>
            <w:r w:rsidRPr="00C90332">
              <w:rPr>
                <w:rFonts w:ascii="Times New Roman" w:hAnsi="Times New Roman" w:cs="Times New Roman"/>
                <w:lang w:val="en-US"/>
              </w:rPr>
              <w:t>-</w:t>
            </w:r>
            <w:r w:rsidRPr="00C90332">
              <w:rPr>
                <w:rFonts w:ascii="Times New Roman" w:hAnsi="Times New Roman" w:cs="Times New Roman"/>
              </w:rPr>
              <w:t>отчет</w:t>
            </w:r>
            <w:r w:rsidRPr="00C90332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C9033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9033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:rsidR="008F38A6" w:rsidRPr="008F38A6" w:rsidRDefault="008F38A6" w:rsidP="00C90332"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357"/>
        <w:tblW w:w="1626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84"/>
        <w:gridCol w:w="851"/>
        <w:gridCol w:w="992"/>
        <w:gridCol w:w="992"/>
        <w:gridCol w:w="1985"/>
        <w:gridCol w:w="1276"/>
        <w:gridCol w:w="1417"/>
        <w:gridCol w:w="3119"/>
        <w:gridCol w:w="1559"/>
      </w:tblGrid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1.02.2021</w:t>
            </w:r>
            <w:proofErr w:type="gramStart"/>
            <w:r w:rsidRPr="008F38A6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Оригами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https://www.youtube.com/watch?v=BJV_iod3vjc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2.02.2021вт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Оригами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https://www.youtube.com/watch?v=5g1CVFx-Q7I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3.02.2021ср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Оригами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https://www.youtube.com/watch?v=CBEmDCRNsyk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4.02.2021чт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Оригами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https://www.youtube.com/watch?v=_qOz2EAnFDQ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5.02.2021пт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https://www.youtube.com/watch?v=J9ff-yNMI58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8.02.2021</w:t>
            </w:r>
            <w:proofErr w:type="gramStart"/>
            <w:r w:rsidRPr="008F38A6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https://www.youtube.com/watch?v=dv_TjQI0uiE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9.02.2021вт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https://www.youtube.com/watch?v=OLkLkZ45wYI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</w:t>
            </w:r>
            <w:r w:rsidRPr="008F38A6">
              <w:rPr>
                <w:rFonts w:ascii="Times New Roman" w:hAnsi="Times New Roman" w:cs="Times New Roman"/>
                <w:lang w:val="en-US"/>
              </w:rPr>
              <w:lastRenderedPageBreak/>
              <w:t>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10.02.2021ср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https://www.youtube.com/watch?v=YijUlbjEfPQ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11.02.2021чт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https://www.youtube.com/watch?v=ZosD9WdO9ag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12.02.2021пт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https://www.youtube.com/watch?v=MTuQiwXt630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15.02.2021</w:t>
            </w:r>
            <w:proofErr w:type="gramStart"/>
            <w:r w:rsidRPr="008F38A6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Вышивка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https://www.youtube.com/watch?v=ZP-94hYEb9o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16.02.2021вт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https://www.youtube.com/watch?v=P4SDtrTcZPQ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17.02.2021ср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https://www.youtube.com/watch?v=Bv0kVzVy6pg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18.02.2021чт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https://www.youtube.com/watch?v=x59hivr2FVU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19.02.2021пт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https://www.youtube.com/watch?v=VHosbc2pPGA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22.02.2021</w:t>
            </w:r>
            <w:proofErr w:type="gramStart"/>
            <w:r w:rsidRPr="008F38A6">
              <w:rPr>
                <w:rFonts w:ascii="Times New Roman" w:eastAsia="Calibri" w:hAnsi="Times New Roman" w:cs="Times New Roman"/>
              </w:rPr>
              <w:t>пн</w:t>
            </w:r>
            <w:proofErr w:type="gramEnd"/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Цветы из лент, ткани и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https://www.youtube.com/watch?v=e77F_V58keU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24.02.2021ср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Зверушки из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https://www.youtube.com/watch?v=S4wYV0UZG4w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25.02.2021чт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Зверушки из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https://www.youtube.com/watch?v=9WIG6a-_2cY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F38A6" w:rsidRPr="008F38A6" w:rsidTr="008F38A6">
        <w:tc>
          <w:tcPr>
            <w:tcW w:w="534" w:type="dxa"/>
          </w:tcPr>
          <w:p w:rsidR="008F38A6" w:rsidRPr="008F38A6" w:rsidRDefault="00AC12C1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kinsoku w:val="0"/>
              <w:overflowPunct w:val="0"/>
              <w:spacing w:before="7"/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26.02.2021пт</w:t>
            </w:r>
          </w:p>
        </w:tc>
        <w:tc>
          <w:tcPr>
            <w:tcW w:w="1984" w:type="dxa"/>
          </w:tcPr>
          <w:p w:rsidR="008F38A6" w:rsidRPr="008F38A6" w:rsidRDefault="008F38A6" w:rsidP="008F38A6">
            <w:pPr>
              <w:rPr>
                <w:rFonts w:ascii="Times New Roman" w:eastAsia="Calibri" w:hAnsi="Times New Roman" w:cs="Times New Roman"/>
              </w:rPr>
            </w:pPr>
            <w:r w:rsidRPr="008F38A6">
              <w:rPr>
                <w:rFonts w:ascii="Times New Roman" w:eastAsia="Calibri" w:hAnsi="Times New Roman" w:cs="Times New Roman"/>
              </w:rPr>
              <w:t>Зверушки из фетра</w:t>
            </w:r>
          </w:p>
        </w:tc>
        <w:tc>
          <w:tcPr>
            <w:tcW w:w="851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8F38A6" w:rsidRPr="008F38A6" w:rsidRDefault="008F38A6" w:rsidP="008F38A6">
            <w:pPr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8F38A6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1417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1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A6">
              <w:rPr>
                <w:rFonts w:ascii="Times New Roman" w:hAnsi="Times New Roman" w:cs="Times New Roman"/>
                <w:sz w:val="24"/>
                <w:szCs w:val="24"/>
              </w:rPr>
              <w:t>https://www.youtube.com/watch?v=XrrLVniNavk</w:t>
            </w:r>
          </w:p>
        </w:tc>
        <w:tc>
          <w:tcPr>
            <w:tcW w:w="1559" w:type="dxa"/>
          </w:tcPr>
          <w:p w:rsidR="008F38A6" w:rsidRPr="008F38A6" w:rsidRDefault="008F38A6" w:rsidP="008F38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38A6">
              <w:rPr>
                <w:rFonts w:ascii="Times New Roman" w:hAnsi="Times New Roman" w:cs="Times New Roman"/>
              </w:rPr>
              <w:t>Фото</w:t>
            </w:r>
            <w:r w:rsidRPr="008F38A6">
              <w:rPr>
                <w:rFonts w:ascii="Times New Roman" w:hAnsi="Times New Roman" w:cs="Times New Roman"/>
                <w:lang w:val="en-US"/>
              </w:rPr>
              <w:t>-</w:t>
            </w:r>
            <w:r w:rsidRPr="008F38A6">
              <w:rPr>
                <w:rFonts w:ascii="Times New Roman" w:hAnsi="Times New Roman" w:cs="Times New Roman"/>
              </w:rPr>
              <w:t>отчет</w:t>
            </w:r>
            <w:r w:rsidRPr="008F38A6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8F38A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8F38A6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:rsidR="008F38A6" w:rsidRPr="008F38A6" w:rsidRDefault="008F38A6" w:rsidP="008F38A6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8F38A6" w:rsidRPr="008F38A6" w:rsidRDefault="008F38A6" w:rsidP="008F38A6">
      <w:pPr>
        <w:rPr>
          <w:rFonts w:eastAsiaTheme="minorEastAsia"/>
          <w:lang w:val="en-US" w:eastAsia="ru-RU"/>
        </w:rPr>
      </w:pPr>
    </w:p>
    <w:p w:rsidR="008F38A6" w:rsidRPr="008F38A6" w:rsidRDefault="008F38A6" w:rsidP="00C90332">
      <w:pPr>
        <w:rPr>
          <w:lang w:val="en-US"/>
        </w:rPr>
      </w:pPr>
    </w:p>
    <w:sectPr w:rsidR="008F38A6" w:rsidRPr="008F38A6" w:rsidSect="00420653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E7"/>
    <w:rsid w:val="0004085F"/>
    <w:rsid w:val="002C4FD8"/>
    <w:rsid w:val="002D5691"/>
    <w:rsid w:val="00420653"/>
    <w:rsid w:val="004C3BFE"/>
    <w:rsid w:val="007F4DB5"/>
    <w:rsid w:val="008F38A6"/>
    <w:rsid w:val="00917053"/>
    <w:rsid w:val="009172E0"/>
    <w:rsid w:val="00937970"/>
    <w:rsid w:val="00AC12C1"/>
    <w:rsid w:val="00B71977"/>
    <w:rsid w:val="00B81CE7"/>
    <w:rsid w:val="00C90332"/>
    <w:rsid w:val="00D54987"/>
    <w:rsid w:val="00F1286B"/>
    <w:rsid w:val="00FE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03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F3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903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F3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56E3-4B47-46A1-9981-FA413DBC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ЦДТ</cp:lastModifiedBy>
  <cp:revision>9</cp:revision>
  <dcterms:created xsi:type="dcterms:W3CDTF">2020-12-09T03:12:00Z</dcterms:created>
  <dcterms:modified xsi:type="dcterms:W3CDTF">2021-02-01T04:53:00Z</dcterms:modified>
</cp:coreProperties>
</file>